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13" w:rsidRPr="00F87413" w:rsidRDefault="00F87413" w:rsidP="00F8741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8741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3642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"/>
        <w:gridCol w:w="6209"/>
      </w:tblGrid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KClO</w:t>
            </w:r>
            <w:proofErr w:type="spellEnd"/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hydrogenfosforečnan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hlinitý?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KHS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chlornan hořečnatý?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hydrogenwolframan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sodný?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dusitan amonný?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bromičnan měďnatý?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hydrogensulfid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vápenatý?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dihydrogenvanadičnan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amonný?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Ca(NO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pentahydrát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síranu měďnatého?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Hg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(ClO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hydrogenuhličitan hořečnatý?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Ca(H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(WO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chlornan stříbrný?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hydrogenfosforečnan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hlinitý?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hexahydrát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fosforečnanu </w:t>
            </w: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amonno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-nikelnatého?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dichroman draselný?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tetrachroman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draselný?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siřičitan hlinitý?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wolframan draselný?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Ca(HSO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manganistan draselný?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molybdenan amonný?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křemičitan hlinitý?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(NH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40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Ca(</w:t>
            </w: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</w:t>
            </w:r>
            <w:proofErr w:type="spellEnd"/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Ca(ClO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Ca(ClO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19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4637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teluran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hexadraselý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4637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(NH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xe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ničelan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tetrasodný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4637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8</w:t>
            </w:r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4637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9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dikřemičitan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diželeznatý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4637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dihydrogendifosforečnan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amonný?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11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4637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dihydrogenhexaboritan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zinečnatý?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disíran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amonný?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KClO</w:t>
            </w:r>
            <w:proofErr w:type="spellEnd"/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hydrogenfosforečnan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hlinitý?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KHS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chlornan hořečnatý?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hydrogenwolframan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sodný?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dusitan amonný?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bromičnan měďnatý?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hydrogensulfid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vápenatý?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Ca(NO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pentahydrát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síranu měďnatého?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Hg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(ClO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hydrogenuhličitan hořečnatý?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81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Ca(H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FeMn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(WO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chlornan stříbrný?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hydrogenfosforečnan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hlinitý?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hexahydrát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fosforečnanu </w:t>
            </w: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amonno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-nikelnatého?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dichroman draselný?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tetrachroman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draselný?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siřičitan hlinitý?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wolframan draselný?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Ca(HSO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manganistan draselný?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molybdenan amonný?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křemičitan hlinitý?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(NH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Ca(</w:t>
            </w: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ClO</w:t>
            </w:r>
            <w:proofErr w:type="spellEnd"/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Ca(ClO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4637" w:type="pct"/>
            <w:shd w:val="clear" w:color="auto" w:fill="EBF8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Ca(ClO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19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4637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teluran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hexadraselý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4637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(H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8</w:t>
            </w:r>
            <w:proofErr w:type="gram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5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4637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9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dikřemičitan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diželeznatý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4637" w:type="pct"/>
            <w:shd w:val="clear" w:color="auto" w:fill="FFF5F5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dihydrogendifosforečnan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amonný?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11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</w:t>
            </w: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</w:tr>
      <w:tr w:rsidR="00F87413" w:rsidRPr="00F87413" w:rsidTr="00F87413">
        <w:trPr>
          <w:tblCellSpacing w:w="0" w:type="dxa"/>
        </w:trPr>
        <w:tc>
          <w:tcPr>
            <w:tcW w:w="363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4637" w:type="pct"/>
            <w:shd w:val="clear" w:color="auto" w:fill="FFFFFF"/>
            <w:vAlign w:val="center"/>
            <w:hideMark/>
          </w:tcPr>
          <w:p w:rsidR="00F87413" w:rsidRPr="00F87413" w:rsidRDefault="00F87413" w:rsidP="00F87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disíran</w:t>
            </w:r>
            <w:proofErr w:type="spellEnd"/>
            <w:r w:rsidRPr="00F87413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amonný?</w:t>
            </w:r>
          </w:p>
        </w:tc>
      </w:tr>
    </w:tbl>
    <w:p w:rsidR="00795D5E" w:rsidRDefault="00795D5E" w:rsidP="00F874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95D5E" w:rsidRDefault="00795D5E" w:rsidP="00795D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795D5E" w:rsidRPr="006D5AF2" w:rsidRDefault="00795D5E" w:rsidP="00795D5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36"/>
          <w:szCs w:val="36"/>
          <w:lang w:eastAsia="cs-CZ"/>
        </w:rPr>
      </w:pPr>
      <w:r w:rsidRPr="006D5AF2">
        <w:rPr>
          <w:rFonts w:ascii="Arial" w:eastAsia="Times New Roman" w:hAnsi="Arial" w:cs="Arial"/>
          <w:b/>
          <w:sz w:val="36"/>
          <w:szCs w:val="36"/>
          <w:lang w:eastAsia="cs-CZ"/>
        </w:rPr>
        <w:t>MILAN HAMINGER, BIGY BRNO 2017</w:t>
      </w:r>
      <w:bookmarkStart w:id="0" w:name="_GoBack"/>
      <w:bookmarkEnd w:id="0"/>
      <w:r w:rsidRPr="006D5AF2">
        <w:rPr>
          <w:rFonts w:ascii="Arial" w:eastAsia="Times New Roman" w:hAnsi="Arial" w:cs="Arial"/>
          <w:b/>
          <w:vanish/>
          <w:sz w:val="36"/>
          <w:szCs w:val="36"/>
          <w:lang w:eastAsia="cs-CZ"/>
        </w:rPr>
        <w:t>Konec formuláře</w:t>
      </w:r>
    </w:p>
    <w:p w:rsidR="00F87413" w:rsidRPr="00F87413" w:rsidRDefault="00F87413" w:rsidP="00F8741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F8741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A9268B" w:rsidRDefault="00A9268B"/>
    <w:sectPr w:rsidR="00A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13"/>
    <w:rsid w:val="0043419A"/>
    <w:rsid w:val="006C3EC3"/>
    <w:rsid w:val="00795D5E"/>
    <w:rsid w:val="00A9268B"/>
    <w:rsid w:val="00F8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874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8741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741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7413"/>
    <w:rPr>
      <w:color w:val="800080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874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87413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874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87413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741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87413"/>
    <w:rPr>
      <w:color w:val="800080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874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87413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haminger</dc:creator>
  <cp:lastModifiedBy>Milan Haminger</cp:lastModifiedBy>
  <cp:revision>2</cp:revision>
  <dcterms:created xsi:type="dcterms:W3CDTF">2017-10-03T14:09:00Z</dcterms:created>
  <dcterms:modified xsi:type="dcterms:W3CDTF">2017-10-03T14:09:00Z</dcterms:modified>
</cp:coreProperties>
</file>